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4C" w:rsidRPr="00BA11F7" w:rsidRDefault="00BA11F7">
      <w:pPr>
        <w:rPr>
          <w:u w:val="single"/>
        </w:rPr>
      </w:pPr>
      <w:r w:rsidRPr="00BA11F7">
        <w:rPr>
          <w:u w:val="single"/>
        </w:rPr>
        <w:t>Fiesta de ROSH HASHANÁ</w:t>
      </w:r>
    </w:p>
    <w:p w:rsidR="0066140D" w:rsidRDefault="0066140D">
      <w:r>
        <w:t xml:space="preserve">1 </w:t>
      </w:r>
      <w:proofErr w:type="spellStart"/>
      <w:r>
        <w:t>Macabi</w:t>
      </w:r>
      <w:proofErr w:type="spellEnd"/>
      <w:r>
        <w:t xml:space="preserve">: Avisar a Paola: Prepare salón. Tenga bebidas. </w:t>
      </w:r>
    </w:p>
    <w:p w:rsidR="0066140D" w:rsidRDefault="00436917">
      <w:r>
        <w:t>María</w:t>
      </w:r>
      <w:r w:rsidR="0066140D">
        <w:t xml:space="preserve"> y a  Silva.</w:t>
      </w:r>
    </w:p>
    <w:p w:rsidR="0066140D" w:rsidRDefault="0066140D">
      <w:r>
        <w:t>2 Preparación el viernes a las 10 hs. (Avisar a Vanesa).</w:t>
      </w:r>
    </w:p>
    <w:p w:rsidR="002263A8" w:rsidRDefault="0066140D">
      <w:r>
        <w:t xml:space="preserve">3 Avisar el día miércoles a todas las familias: bebida, comida, recordar horarios y lugar. Confirmar asistencia. </w:t>
      </w:r>
    </w:p>
    <w:p w:rsidR="002263A8" w:rsidRDefault="002263A8">
      <w:r>
        <w:t xml:space="preserve">4 Repetir aviso a Coca de las </w:t>
      </w:r>
      <w:proofErr w:type="spellStart"/>
      <w:r>
        <w:t>jalá</w:t>
      </w:r>
      <w:proofErr w:type="spellEnd"/>
      <w:r w:rsidR="00436917">
        <w:t xml:space="preserve"> </w:t>
      </w:r>
      <w:proofErr w:type="spellStart"/>
      <w:r w:rsidR="00436917">
        <w:t>agulá</w:t>
      </w:r>
      <w:proofErr w:type="spellEnd"/>
      <w:r w:rsidR="00436917">
        <w:t xml:space="preserve"> y pedir 2 </w:t>
      </w:r>
      <w:proofErr w:type="spellStart"/>
      <w:r w:rsidR="00436917">
        <w:t>jalot</w:t>
      </w:r>
      <w:proofErr w:type="spellEnd"/>
      <w:r w:rsidR="00436917">
        <w:t xml:space="preserve"> para el k</w:t>
      </w:r>
      <w:r>
        <w:t xml:space="preserve">abalat shabat. </w:t>
      </w:r>
    </w:p>
    <w:p w:rsidR="002263A8" w:rsidRDefault="002263A8">
      <w:r>
        <w:t>5 Miércoles:</w:t>
      </w:r>
    </w:p>
    <w:p w:rsidR="002263A8" w:rsidRDefault="002263A8" w:rsidP="002263A8">
      <w:pPr>
        <w:pStyle w:val="Prrafodelista"/>
        <w:numPr>
          <w:ilvl w:val="0"/>
          <w:numId w:val="1"/>
        </w:numPr>
      </w:pPr>
      <w:r>
        <w:t>Seleccionar juegos- tiempos y que grupos.</w:t>
      </w:r>
    </w:p>
    <w:p w:rsidR="002263A8" w:rsidRDefault="002263A8" w:rsidP="002263A8">
      <w:pPr>
        <w:pStyle w:val="Prrafodelista"/>
        <w:numPr>
          <w:ilvl w:val="0"/>
          <w:numId w:val="1"/>
        </w:numPr>
      </w:pPr>
      <w:r>
        <w:t>Seleccionar la decoración.</w:t>
      </w:r>
    </w:p>
    <w:p w:rsidR="002263A8" w:rsidRDefault="002263A8" w:rsidP="002263A8">
      <w:pPr>
        <w:pStyle w:val="Prrafodelista"/>
        <w:numPr>
          <w:ilvl w:val="0"/>
          <w:numId w:val="1"/>
        </w:numPr>
      </w:pPr>
      <w:r>
        <w:t>Hacer cronograma con las actividades.</w:t>
      </w:r>
    </w:p>
    <w:p w:rsidR="002263A8" w:rsidRDefault="002263A8" w:rsidP="002263A8">
      <w:pPr>
        <w:pStyle w:val="Prrafodelista"/>
        <w:numPr>
          <w:ilvl w:val="0"/>
          <w:numId w:val="1"/>
        </w:numPr>
      </w:pPr>
      <w:r>
        <w:t>Recordar</w:t>
      </w:r>
      <w:proofErr w:type="gramStart"/>
      <w:r>
        <w:t>!!!!</w:t>
      </w:r>
      <w:proofErr w:type="gramEnd"/>
      <w:r>
        <w:t xml:space="preserve"> Actividad </w:t>
      </w:r>
      <w:r w:rsidR="003879EA">
        <w:t>del kartis brajá</w:t>
      </w:r>
      <w:r>
        <w:t xml:space="preserve"> gigante. Hacer un marco, y papelitos.</w:t>
      </w:r>
    </w:p>
    <w:p w:rsidR="00C52D0A" w:rsidRDefault="00C52D0A" w:rsidP="002263A8">
      <w:pPr>
        <w:pStyle w:val="Prrafodelista"/>
        <w:numPr>
          <w:ilvl w:val="0"/>
          <w:numId w:val="1"/>
        </w:numPr>
      </w:pPr>
      <w:r>
        <w:t>Avisara a Marta</w:t>
      </w:r>
    </w:p>
    <w:p w:rsidR="002263A8" w:rsidRDefault="002263A8" w:rsidP="002263A8"/>
    <w:p w:rsidR="00C52D0A" w:rsidRDefault="002263A8" w:rsidP="002263A8">
      <w:r>
        <w:t xml:space="preserve">6 Materiales: </w:t>
      </w:r>
    </w:p>
    <w:p w:rsidR="00C52D0A" w:rsidRDefault="00C52D0A" w:rsidP="002263A8">
      <w:r>
        <w:t>Hay 9 bandejas faltan 7 mas</w:t>
      </w:r>
    </w:p>
    <w:p w:rsidR="00C52D0A" w:rsidRDefault="00C52D0A" w:rsidP="002263A8">
      <w:r>
        <w:t>Frasquito para miel 16</w:t>
      </w:r>
    </w:p>
    <w:p w:rsidR="00C52D0A" w:rsidRDefault="00C52D0A" w:rsidP="002263A8">
      <w:r>
        <w:t>Globos:</w:t>
      </w:r>
    </w:p>
    <w:p w:rsidR="00C52D0A" w:rsidRDefault="00C52D0A" w:rsidP="002263A8">
      <w:r>
        <w:t xml:space="preserve">Averiguar Elio. </w:t>
      </w:r>
    </w:p>
    <w:p w:rsidR="003879EA" w:rsidRDefault="00C52D0A" w:rsidP="002263A8">
      <w:r>
        <w:t>Conseguir un muestrario de globos</w:t>
      </w:r>
      <w:r w:rsidR="003879EA">
        <w:t>. (Shirly) y materiales.</w:t>
      </w:r>
    </w:p>
    <w:p w:rsidR="003879EA" w:rsidRDefault="003879EA" w:rsidP="002263A8"/>
    <w:p w:rsidR="003879EA" w:rsidRDefault="003879EA" w:rsidP="002263A8"/>
    <w:p w:rsidR="00C52D0A" w:rsidRDefault="00C52D0A" w:rsidP="002263A8">
      <w:r>
        <w:t xml:space="preserve">  </w:t>
      </w:r>
    </w:p>
    <w:p w:rsidR="00C52D0A" w:rsidRDefault="00C52D0A" w:rsidP="002263A8"/>
    <w:p w:rsidR="00BA11F7" w:rsidRDefault="0066140D" w:rsidP="002263A8">
      <w:r>
        <w:t xml:space="preserve"> </w:t>
      </w:r>
    </w:p>
    <w:sectPr w:rsidR="00BA11F7" w:rsidSect="00BA11F7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9385D"/>
    <w:multiLevelType w:val="hybridMultilevel"/>
    <w:tmpl w:val="3CE0F194"/>
    <w:lvl w:ilvl="0" w:tplc="AD809C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A11F7"/>
    <w:rsid w:val="002263A8"/>
    <w:rsid w:val="003879EA"/>
    <w:rsid w:val="00436917"/>
    <w:rsid w:val="00505BD8"/>
    <w:rsid w:val="0066140D"/>
    <w:rsid w:val="00804E05"/>
    <w:rsid w:val="008D3912"/>
    <w:rsid w:val="00A81AE6"/>
    <w:rsid w:val="00BA11F7"/>
    <w:rsid w:val="00C5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A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63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2011-09-19T20:53:00Z</dcterms:created>
  <dcterms:modified xsi:type="dcterms:W3CDTF">2011-09-19T21:58:00Z</dcterms:modified>
</cp:coreProperties>
</file>